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4953324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>СЕРЕБРЯНСКИЙ 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6F5C4DC7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841DAB">
              <w:rPr>
                <w:b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2F8920AA" w:rsidR="00E3514A" w:rsidRPr="005234A7" w:rsidRDefault="00841D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 w:rsidR="008A2E5F">
              <w:rPr>
                <w:b/>
                <w:lang w:eastAsia="en-US"/>
              </w:rPr>
              <w:t>4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A3135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350D8C47" w14:textId="77777777" w:rsidR="00841DAB" w:rsidRPr="000C55FC" w:rsidRDefault="00841DAB" w:rsidP="00841DAB">
      <w:pPr>
        <w:ind w:left="-426" w:firstLine="426"/>
        <w:jc w:val="center"/>
        <w:outlineLvl w:val="0"/>
        <w:rPr>
          <w:b/>
          <w:sz w:val="28"/>
          <w:szCs w:val="28"/>
        </w:rPr>
      </w:pPr>
      <w:r w:rsidRPr="000C55F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СЕРЕБРЯНСКОГО</w:t>
      </w:r>
      <w:r w:rsidRPr="000C55FC">
        <w:rPr>
          <w:b/>
          <w:sz w:val="28"/>
          <w:szCs w:val="28"/>
        </w:rPr>
        <w:t xml:space="preserve"> СЕЛЬСОВЕТА</w:t>
      </w:r>
    </w:p>
    <w:p w14:paraId="63CB4FD1" w14:textId="77777777" w:rsidR="00841DAB" w:rsidRPr="000C55FC" w:rsidRDefault="00841DAB" w:rsidP="00841D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РАЙОНА </w:t>
      </w:r>
      <w:r w:rsidRPr="000C55FC">
        <w:rPr>
          <w:b/>
          <w:sz w:val="28"/>
          <w:szCs w:val="28"/>
        </w:rPr>
        <w:t>НОВОСИБИРСКОЙ ОБЛАСТИ</w:t>
      </w:r>
    </w:p>
    <w:p w14:paraId="09C1DE78" w14:textId="77777777" w:rsidR="00841DAB" w:rsidRDefault="00841DAB" w:rsidP="00841DAB">
      <w:pPr>
        <w:jc w:val="center"/>
        <w:rPr>
          <w:sz w:val="28"/>
          <w:szCs w:val="28"/>
        </w:rPr>
      </w:pPr>
    </w:p>
    <w:p w14:paraId="6D805764" w14:textId="77777777" w:rsidR="00841DAB" w:rsidRPr="000C55FC" w:rsidRDefault="00841DAB" w:rsidP="00841DAB">
      <w:pPr>
        <w:jc w:val="center"/>
        <w:rPr>
          <w:sz w:val="28"/>
          <w:szCs w:val="28"/>
        </w:rPr>
      </w:pPr>
    </w:p>
    <w:p w14:paraId="6FA58133" w14:textId="77777777" w:rsidR="00841DAB" w:rsidRPr="000C55FC" w:rsidRDefault="00841DAB" w:rsidP="00841DAB">
      <w:pPr>
        <w:jc w:val="center"/>
        <w:rPr>
          <w:b/>
          <w:sz w:val="28"/>
          <w:szCs w:val="28"/>
        </w:rPr>
      </w:pPr>
      <w:r w:rsidRPr="000C55FC">
        <w:rPr>
          <w:b/>
          <w:sz w:val="28"/>
          <w:szCs w:val="28"/>
        </w:rPr>
        <w:t>ПОСТАНОВЛЕНИЕ</w:t>
      </w:r>
    </w:p>
    <w:p w14:paraId="3B5A74B1" w14:textId="77777777" w:rsidR="00841DAB" w:rsidRDefault="00841DAB" w:rsidP="00841DAB">
      <w:pPr>
        <w:jc w:val="center"/>
        <w:rPr>
          <w:b/>
          <w:sz w:val="28"/>
          <w:szCs w:val="28"/>
        </w:rPr>
      </w:pPr>
    </w:p>
    <w:p w14:paraId="183B8B30" w14:textId="77777777" w:rsidR="00841DAB" w:rsidRPr="000C55FC" w:rsidRDefault="00841DAB" w:rsidP="00841DAB">
      <w:pPr>
        <w:jc w:val="center"/>
        <w:rPr>
          <w:b/>
          <w:sz w:val="28"/>
          <w:szCs w:val="28"/>
        </w:rPr>
      </w:pPr>
    </w:p>
    <w:p w14:paraId="3F575E98" w14:textId="77777777" w:rsidR="00841DAB" w:rsidRPr="000C55FC" w:rsidRDefault="00841DAB" w:rsidP="00841D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A69FD">
        <w:rPr>
          <w:sz w:val="28"/>
          <w:szCs w:val="28"/>
        </w:rPr>
        <w:t>т</w:t>
      </w:r>
      <w:r>
        <w:rPr>
          <w:sz w:val="28"/>
          <w:szCs w:val="28"/>
        </w:rPr>
        <w:t>14.04.2025 года              с. Серебрянское</w:t>
      </w:r>
      <w:r w:rsidRPr="00FA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FA69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</w:t>
      </w:r>
    </w:p>
    <w:p w14:paraId="15D4C2DD" w14:textId="77777777" w:rsidR="00841DAB" w:rsidRDefault="00841DAB" w:rsidP="00841DAB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14:paraId="1E44635E" w14:textId="77777777" w:rsidR="00841DAB" w:rsidRDefault="00841DAB" w:rsidP="00841DAB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14:paraId="40A4C0C6" w14:textId="77777777" w:rsidR="00841DAB" w:rsidRDefault="00841DAB" w:rsidP="00841DAB">
      <w:pPr>
        <w:pStyle w:val="aligncenter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балло-гектарах, в виде простой правильной дроби</w:t>
      </w:r>
    </w:p>
    <w:p w14:paraId="0B844B8B" w14:textId="77777777" w:rsidR="00841DAB" w:rsidRDefault="00841DAB" w:rsidP="00841DAB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14:paraId="6D52BE47" w14:textId="77777777" w:rsidR="00841DAB" w:rsidRPr="00156AF7" w:rsidRDefault="00841DAB" w:rsidP="00841DAB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14:paraId="1A5A9F22" w14:textId="77777777" w:rsidR="00841DAB" w:rsidRPr="00065945" w:rsidRDefault="00841DAB" w:rsidP="00841DAB">
      <w:pPr>
        <w:pStyle w:val="14"/>
        <w:shd w:val="clear" w:color="auto" w:fill="FFFFFF"/>
        <w:spacing w:after="161"/>
        <w:ind w:firstLine="709"/>
        <w:jc w:val="both"/>
        <w:rPr>
          <w:b/>
          <w:szCs w:val="28"/>
        </w:rPr>
      </w:pPr>
      <w:r w:rsidRPr="00156AF7">
        <w:rPr>
          <w:b/>
          <w:color w:val="000000"/>
          <w:szCs w:val="28"/>
          <w:shd w:val="clear" w:color="auto" w:fill="FFFFFF"/>
        </w:rPr>
        <w:t>В целях определения размера земельных долей</w:t>
      </w:r>
      <w:r w:rsidRPr="00156AF7">
        <w:rPr>
          <w:b/>
          <w:bCs/>
          <w:color w:val="000000"/>
          <w:szCs w:val="28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Pr="00156AF7">
        <w:rPr>
          <w:b/>
          <w:color w:val="000000"/>
          <w:szCs w:val="28"/>
          <w:shd w:val="clear" w:color="auto" w:fill="FFFFFF"/>
        </w:rPr>
        <w:t xml:space="preserve"> в соответствии с пунктом 4 статьи 15</w:t>
      </w:r>
      <w:r>
        <w:rPr>
          <w:b/>
          <w:color w:val="000000"/>
          <w:szCs w:val="28"/>
          <w:shd w:val="clear" w:color="auto" w:fill="FFFFFF"/>
        </w:rPr>
        <w:t xml:space="preserve">, </w:t>
      </w:r>
      <w:r w:rsidRPr="00156AF7">
        <w:rPr>
          <w:b/>
          <w:color w:val="000000"/>
          <w:szCs w:val="28"/>
          <w:shd w:val="clear" w:color="auto" w:fill="FFFFFF"/>
        </w:rPr>
        <w:t>пунктом 8 статьи 19.1 Федерального закона от 24.07.2002 №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156AF7">
        <w:rPr>
          <w:b/>
          <w:color w:val="000000"/>
          <w:szCs w:val="28"/>
          <w:shd w:val="clear" w:color="auto" w:fill="FFFFFF"/>
        </w:rPr>
        <w:t>101-ФЗ «Об обороте земель сельскохозяйственного назначения»</w:t>
      </w:r>
      <w:r>
        <w:rPr>
          <w:b/>
          <w:color w:val="000000"/>
          <w:szCs w:val="28"/>
          <w:shd w:val="clear" w:color="auto" w:fill="FFFFFF"/>
        </w:rPr>
        <w:t xml:space="preserve">, </w:t>
      </w:r>
      <w:r w:rsidRPr="00065945">
        <w:rPr>
          <w:b/>
          <w:szCs w:val="28"/>
          <w:shd w:val="clear" w:color="auto" w:fill="FFFFFF"/>
        </w:rPr>
        <w:t>постановлением Правительс</w:t>
      </w:r>
      <w:r>
        <w:rPr>
          <w:b/>
          <w:szCs w:val="28"/>
          <w:shd w:val="clear" w:color="auto" w:fill="FFFFFF"/>
        </w:rPr>
        <w:t>тва Российской Федерации от 16.</w:t>
      </w:r>
      <w:r w:rsidRPr="00065945">
        <w:rPr>
          <w:b/>
          <w:szCs w:val="28"/>
          <w:shd w:val="clear" w:color="auto" w:fill="FFFFFF"/>
        </w:rPr>
        <w:t xml:space="preserve">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</w:t>
      </w:r>
      <w:r>
        <w:rPr>
          <w:b/>
          <w:szCs w:val="28"/>
          <w:shd w:val="clear" w:color="auto" w:fill="FFFFFF"/>
        </w:rPr>
        <w:t xml:space="preserve">Серебрянского </w:t>
      </w:r>
      <w:r w:rsidRPr="00065945">
        <w:rPr>
          <w:b/>
          <w:szCs w:val="28"/>
          <w:shd w:val="clear" w:color="auto" w:fill="FFFFFF"/>
        </w:rPr>
        <w:t xml:space="preserve">сельсовета </w:t>
      </w:r>
      <w:r>
        <w:rPr>
          <w:b/>
          <w:szCs w:val="28"/>
          <w:shd w:val="clear" w:color="auto" w:fill="FFFFFF"/>
        </w:rPr>
        <w:t>Чулымского</w:t>
      </w:r>
      <w:r w:rsidRPr="00065945">
        <w:rPr>
          <w:b/>
          <w:szCs w:val="28"/>
          <w:shd w:val="clear" w:color="auto" w:fill="FFFFFF"/>
        </w:rPr>
        <w:t xml:space="preserve"> района Новосибирской области</w:t>
      </w:r>
    </w:p>
    <w:p w14:paraId="2197A036" w14:textId="77777777" w:rsidR="00841DAB" w:rsidRPr="00156AF7" w:rsidRDefault="00841DAB" w:rsidP="00841DAB">
      <w:pPr>
        <w:pStyle w:val="213"/>
        <w:spacing w:before="5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065945">
        <w:rPr>
          <w:sz w:val="28"/>
          <w:szCs w:val="28"/>
        </w:rPr>
        <w:t>ЕТ</w:t>
      </w:r>
      <w:r w:rsidRPr="00156AF7">
        <w:rPr>
          <w:sz w:val="28"/>
          <w:szCs w:val="28"/>
        </w:rPr>
        <w:t>:</w:t>
      </w:r>
    </w:p>
    <w:p w14:paraId="50EA0EAF" w14:textId="77777777" w:rsidR="00841DAB" w:rsidRDefault="00841DAB" w:rsidP="00841DAB">
      <w:pPr>
        <w:numPr>
          <w:ilvl w:val="0"/>
          <w:numId w:val="25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</w:t>
      </w:r>
      <w:r w:rsidRPr="0060738B">
        <w:rPr>
          <w:bCs/>
          <w:color w:val="000000"/>
          <w:sz w:val="28"/>
          <w:szCs w:val="28"/>
          <w:shd w:val="clear" w:color="auto" w:fill="FFFFFF"/>
        </w:rPr>
        <w:t xml:space="preserve">земельный участок </w:t>
      </w:r>
      <w:r>
        <w:rPr>
          <w:color w:val="000000"/>
          <w:sz w:val="28"/>
          <w:szCs w:val="28"/>
          <w:shd w:val="clear" w:color="auto" w:fill="FFFFFF"/>
        </w:rPr>
        <w:t>с кадастровым номером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</w:t>
      </w:r>
      <w:r w:rsidRPr="004B7A35">
        <w:rPr>
          <w:bCs/>
          <w:sz w:val="28"/>
          <w:szCs w:val="28"/>
        </w:rPr>
        <w:t>54:30:027001:2</w:t>
      </w:r>
      <w:r w:rsidRPr="004B7A35">
        <w:rPr>
          <w:sz w:val="28"/>
          <w:szCs w:val="28"/>
        </w:rPr>
        <w:t xml:space="preserve">, </w:t>
      </w:r>
      <w:r w:rsidRPr="004B7A35">
        <w:rPr>
          <w:rFonts w:eastAsia="Calibri"/>
          <w:sz w:val="28"/>
          <w:szCs w:val="28"/>
        </w:rPr>
        <w:t>площадью 206971626 кв.м., местоположение: местоположени</w:t>
      </w:r>
      <w:r>
        <w:rPr>
          <w:rFonts w:eastAsia="Calibri"/>
          <w:sz w:val="28"/>
          <w:szCs w:val="28"/>
        </w:rPr>
        <w:t xml:space="preserve">е установлено относительно ориентира, расположенного в границах участка. Ориентир АО «Суминское». Почтовый адрес ориентира: обл. Новосибирская, р-н Чулымский, МО Серебрянский сельсовет: </w:t>
      </w:r>
    </w:p>
    <w:p w14:paraId="3E422BF6" w14:textId="77777777" w:rsidR="00841DAB" w:rsidRDefault="00841DAB" w:rsidP="00841DAB">
      <w:pPr>
        <w:spacing w:line="30" w:lineRule="atLeast"/>
        <w:ind w:left="709"/>
        <w:contextualSpacing/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3402"/>
        <w:gridCol w:w="1559"/>
      </w:tblGrid>
      <w:tr w:rsidR="00841DAB" w:rsidRPr="00001C58" w14:paraId="60C8C536" w14:textId="77777777" w:rsidTr="009971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4C9" w14:textId="77777777" w:rsidR="00841DAB" w:rsidRPr="00001C58" w:rsidRDefault="00841DAB" w:rsidP="009971DC">
            <w:pPr>
              <w:jc w:val="center"/>
            </w:pPr>
            <w:r w:rsidRPr="006841EB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362" w14:textId="77777777" w:rsidR="00841DAB" w:rsidRDefault="00841DAB" w:rsidP="009971DC">
            <w:pPr>
              <w:jc w:val="center"/>
            </w:pPr>
            <w:r w:rsidRPr="006841EB">
              <w:t>ФИО</w:t>
            </w:r>
          </w:p>
          <w:p w14:paraId="48538190" w14:textId="77777777" w:rsidR="00841DAB" w:rsidRPr="00001C58" w:rsidRDefault="00841DAB" w:rsidP="009971DC">
            <w:pPr>
              <w:jc w:val="center"/>
            </w:pPr>
            <w:r w:rsidRPr="006841EB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EC8" w14:textId="77777777" w:rsidR="00841DAB" w:rsidRDefault="00841DAB" w:rsidP="009971DC">
            <w:pPr>
              <w:jc w:val="center"/>
            </w:pPr>
            <w:r w:rsidRPr="006841EB">
              <w:t>Размер земельной доли</w:t>
            </w:r>
          </w:p>
          <w:p w14:paraId="44A706F5" w14:textId="77777777" w:rsidR="00841DAB" w:rsidRPr="00001C58" w:rsidRDefault="00841DAB" w:rsidP="009971DC">
            <w:pPr>
              <w:jc w:val="center"/>
            </w:pPr>
            <w:r>
              <w:lastRenderedPageBreak/>
              <w:t>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8D9" w14:textId="77777777" w:rsidR="00841DAB" w:rsidRPr="006841EB" w:rsidRDefault="00841DAB" w:rsidP="009971DC">
            <w:pPr>
              <w:jc w:val="center"/>
            </w:pPr>
            <w:r>
              <w:lastRenderedPageBreak/>
              <w:t xml:space="preserve">№ государственной </w:t>
            </w:r>
            <w:r w:rsidRPr="006841EB">
              <w:t>регистрация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07E" w14:textId="77777777" w:rsidR="00841DAB" w:rsidRPr="00001C58" w:rsidRDefault="00841DAB" w:rsidP="009971DC">
            <w:pPr>
              <w:jc w:val="center"/>
            </w:pPr>
            <w:r w:rsidRPr="006841EB">
              <w:t xml:space="preserve">Простая правильная дробь </w:t>
            </w:r>
            <w:r w:rsidRPr="006841EB">
              <w:lastRenderedPageBreak/>
              <w:t>земельной доли</w:t>
            </w:r>
          </w:p>
        </w:tc>
      </w:tr>
      <w:tr w:rsidR="00841DAB" w:rsidRPr="00001C58" w14:paraId="45DEC8F0" w14:textId="77777777" w:rsidTr="009971D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59A" w14:textId="77777777" w:rsidR="00841DAB" w:rsidRPr="00D421A8" w:rsidRDefault="00841DAB" w:rsidP="009971DC">
            <w:pPr>
              <w:rPr>
                <w:iCs/>
              </w:rPr>
            </w:pPr>
            <w:bookmarkStart w:id="0" w:name="_Hlk195536075"/>
            <w:r w:rsidRPr="00D421A8">
              <w:rPr>
                <w:iCs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786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A76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EFC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1FE87347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63</w:t>
            </w:r>
            <w:r w:rsidRPr="00D421A8">
              <w:rPr>
                <w:iCs/>
              </w:rPr>
              <w:t>/202</w:t>
            </w:r>
            <w:r>
              <w:rPr>
                <w:iCs/>
              </w:rPr>
              <w:t>5</w:t>
            </w:r>
            <w:r w:rsidRPr="00D421A8">
              <w:rPr>
                <w:iCs/>
              </w:rPr>
              <w:t>-23</w:t>
            </w:r>
            <w:r>
              <w:rPr>
                <w:iCs/>
              </w:rPr>
              <w:t>7</w:t>
            </w:r>
          </w:p>
          <w:p w14:paraId="339B3A7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1</w:t>
            </w:r>
            <w:r>
              <w:rPr>
                <w:iCs/>
              </w:rPr>
              <w:t>9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02</w:t>
            </w:r>
            <w:r w:rsidRPr="00D421A8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E1C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bookmarkEnd w:id="0"/>
      <w:tr w:rsidR="00841DAB" w:rsidRPr="00001C58" w14:paraId="27AD3EBA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731" w14:textId="77777777" w:rsidR="00841DAB" w:rsidRPr="006841EB" w:rsidRDefault="00841DAB" w:rsidP="009971DC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C6" w14:textId="77777777" w:rsidR="00841DAB" w:rsidRDefault="00841DAB" w:rsidP="009971DC"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BB4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70F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6286EF3A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-54/17</w:t>
            </w:r>
            <w:r>
              <w:rPr>
                <w:iCs/>
              </w:rPr>
              <w:t>7</w:t>
            </w:r>
            <w:r w:rsidRPr="00D421A8">
              <w:rPr>
                <w:iCs/>
              </w:rPr>
              <w:t>/2024-234</w:t>
            </w:r>
          </w:p>
          <w:p w14:paraId="6D9469AC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 xml:space="preserve"> от 14.11.2024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102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62E42316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8EE" w14:textId="77777777" w:rsidR="00841DAB" w:rsidRPr="006841EB" w:rsidRDefault="00841DAB" w:rsidP="009971DC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79D" w14:textId="77777777" w:rsidR="00841DAB" w:rsidRDefault="00841DAB" w:rsidP="009971DC"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41E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3D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3D3AEFB9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-54/177/202</w:t>
            </w:r>
            <w:r>
              <w:rPr>
                <w:iCs/>
              </w:rPr>
              <w:t>3</w:t>
            </w:r>
            <w:r w:rsidRPr="00D421A8">
              <w:rPr>
                <w:iCs/>
              </w:rPr>
              <w:t>-2</w:t>
            </w:r>
            <w:r>
              <w:rPr>
                <w:iCs/>
              </w:rPr>
              <w:t>17</w:t>
            </w:r>
          </w:p>
          <w:p w14:paraId="190B5D48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 xml:space="preserve"> от </w:t>
            </w:r>
            <w:r>
              <w:rPr>
                <w:iCs/>
              </w:rPr>
              <w:t>27</w:t>
            </w:r>
            <w:r w:rsidRPr="00D421A8">
              <w:rPr>
                <w:iCs/>
              </w:rPr>
              <w:t>.11.202</w:t>
            </w:r>
            <w:r>
              <w:rPr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B29" w14:textId="77777777" w:rsidR="00841DAB" w:rsidRDefault="00841DAB" w:rsidP="009971DC">
            <w:pPr>
              <w:jc w:val="center"/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34D5DC0A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21C" w14:textId="77777777" w:rsidR="00841DAB" w:rsidRDefault="00841DAB" w:rsidP="009971DC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453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A10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D59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10333864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63</w:t>
            </w:r>
            <w:r w:rsidRPr="00D421A8">
              <w:rPr>
                <w:iCs/>
              </w:rPr>
              <w:t>/202</w:t>
            </w:r>
            <w:r>
              <w:rPr>
                <w:iCs/>
              </w:rPr>
              <w:t>1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144</w:t>
            </w:r>
          </w:p>
          <w:p w14:paraId="18070BA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06</w:t>
            </w:r>
            <w:r w:rsidRPr="00D421A8">
              <w:rPr>
                <w:iCs/>
              </w:rPr>
              <w:t>.202</w:t>
            </w:r>
            <w:r>
              <w:rPr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4E9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05BF2DB0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CF8" w14:textId="77777777" w:rsidR="00841DAB" w:rsidRDefault="00841DAB" w:rsidP="009971DC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7B3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AF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33D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570BD66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63</w:t>
            </w:r>
            <w:r w:rsidRPr="00D421A8">
              <w:rPr>
                <w:iCs/>
              </w:rPr>
              <w:t>/202</w:t>
            </w:r>
            <w:r>
              <w:rPr>
                <w:iCs/>
              </w:rPr>
              <w:t>1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143</w:t>
            </w:r>
          </w:p>
          <w:p w14:paraId="7C2C44BD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</w:t>
            </w:r>
            <w:r>
              <w:rPr>
                <w:iCs/>
              </w:rPr>
              <w:t>27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05</w:t>
            </w:r>
            <w:r w:rsidRPr="00D421A8">
              <w:rPr>
                <w:iCs/>
              </w:rPr>
              <w:t>.202</w:t>
            </w:r>
            <w:r>
              <w:rPr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06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358272D6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141" w14:textId="77777777" w:rsidR="00841DAB" w:rsidRDefault="00841DAB" w:rsidP="009971DC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372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C64" w14:textId="77777777" w:rsidR="00841DAB" w:rsidRPr="00D421A8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B76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07B61D56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63</w:t>
            </w:r>
            <w:r w:rsidRPr="00D421A8">
              <w:rPr>
                <w:iCs/>
              </w:rPr>
              <w:t>/202</w:t>
            </w:r>
            <w:r>
              <w:rPr>
                <w:iCs/>
              </w:rPr>
              <w:t>1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142</w:t>
            </w:r>
          </w:p>
          <w:p w14:paraId="709019F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</w:t>
            </w:r>
            <w:r>
              <w:rPr>
                <w:iCs/>
              </w:rPr>
              <w:t>26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1.202</w:t>
            </w:r>
            <w:r>
              <w:rPr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179" w14:textId="77777777" w:rsidR="00841DAB" w:rsidRPr="00D421A8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  <w:r w:rsidRPr="00D421A8">
              <w:rPr>
                <w:iCs/>
              </w:rPr>
              <w:t>/20697</w:t>
            </w:r>
          </w:p>
        </w:tc>
      </w:tr>
      <w:tr w:rsidR="00841DAB" w:rsidRPr="00001C58" w14:paraId="045365D6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A73" w14:textId="77777777" w:rsidR="00841DAB" w:rsidRDefault="00841DAB" w:rsidP="009971DC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E66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2C1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CB0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183BCF68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</w:t>
            </w:r>
            <w:r w:rsidRPr="00D421A8">
              <w:rPr>
                <w:iCs/>
              </w:rPr>
              <w:t>7/202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141</w:t>
            </w:r>
          </w:p>
          <w:p w14:paraId="499078BC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</w:t>
            </w:r>
            <w:r>
              <w:rPr>
                <w:iCs/>
              </w:rPr>
              <w:t>28</w:t>
            </w:r>
            <w:r w:rsidRPr="00D421A8">
              <w:rPr>
                <w:iCs/>
              </w:rPr>
              <w:t>.1</w:t>
            </w:r>
            <w:r>
              <w:rPr>
                <w:iCs/>
              </w:rPr>
              <w:t>2</w:t>
            </w:r>
            <w:r w:rsidRPr="00D421A8">
              <w:rPr>
                <w:iCs/>
              </w:rPr>
              <w:t>.202</w:t>
            </w:r>
            <w:r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7BA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7B88B830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F5D" w14:textId="77777777" w:rsidR="00841DAB" w:rsidRDefault="00841DAB" w:rsidP="009971DC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43C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D80" w14:textId="77777777" w:rsidR="00841DAB" w:rsidRPr="00D421A8" w:rsidRDefault="00841DAB" w:rsidP="009971DC">
            <w:pPr>
              <w:rPr>
                <w:iCs/>
              </w:rPr>
            </w:pPr>
            <w:r>
              <w:rPr>
                <w:iCs/>
              </w:rPr>
              <w:t xml:space="preserve">      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38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6444DD6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</w:t>
            </w:r>
            <w:r w:rsidRPr="00D421A8">
              <w:rPr>
                <w:iCs/>
              </w:rPr>
              <w:t>7/202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139</w:t>
            </w:r>
          </w:p>
          <w:p w14:paraId="40EDB33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1</w:t>
            </w:r>
            <w:r>
              <w:rPr>
                <w:iCs/>
              </w:rPr>
              <w:t>7</w:t>
            </w:r>
            <w:r w:rsidRPr="00D421A8">
              <w:rPr>
                <w:iCs/>
              </w:rPr>
              <w:t>.11.202</w:t>
            </w:r>
            <w:r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0A6" w14:textId="77777777" w:rsidR="00841DAB" w:rsidRPr="00D421A8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  <w:r w:rsidRPr="00D421A8">
              <w:rPr>
                <w:iCs/>
              </w:rPr>
              <w:t>/20697</w:t>
            </w:r>
          </w:p>
        </w:tc>
      </w:tr>
      <w:tr w:rsidR="00841DAB" w:rsidRPr="00001C58" w14:paraId="1AC4F2FC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B41" w14:textId="77777777" w:rsidR="00841DAB" w:rsidRDefault="00841DAB" w:rsidP="009971DC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328" w14:textId="77777777" w:rsidR="00841DAB" w:rsidRPr="00D421A8" w:rsidRDefault="00841DAB" w:rsidP="009971DC">
            <w:pPr>
              <w:rPr>
                <w:iCs/>
              </w:rPr>
            </w:pPr>
            <w:r w:rsidRPr="00D421A8">
              <w:rPr>
                <w:iCs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78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D421A8">
              <w:rPr>
                <w:iCs/>
              </w:rPr>
              <w:t xml:space="preserve">33,2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EC4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21A6F305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</w:t>
            </w:r>
            <w:r w:rsidRPr="00D421A8">
              <w:rPr>
                <w:iCs/>
              </w:rPr>
              <w:t>7/202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138</w:t>
            </w:r>
          </w:p>
          <w:p w14:paraId="1CC5DB0A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1</w:t>
            </w:r>
            <w:r>
              <w:rPr>
                <w:iCs/>
              </w:rPr>
              <w:t>7</w:t>
            </w:r>
            <w:r w:rsidRPr="00D421A8">
              <w:rPr>
                <w:iCs/>
              </w:rPr>
              <w:t>.11.202</w:t>
            </w:r>
            <w:r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866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1A810580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FD4" w14:textId="77777777" w:rsidR="00841DAB" w:rsidRDefault="00841DAB" w:rsidP="009971DC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6EB" w14:textId="77777777" w:rsidR="00841DAB" w:rsidRPr="00D421A8" w:rsidRDefault="00841DAB" w:rsidP="009971DC">
            <w:pPr>
              <w:rPr>
                <w:iCs/>
              </w:rPr>
            </w:pPr>
            <w:r>
              <w:rPr>
                <w:iCs/>
              </w:rPr>
              <w:t>Тагакова Нина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A55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 xml:space="preserve">      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D8C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54:30:027001:2</w:t>
            </w:r>
          </w:p>
          <w:p w14:paraId="122C5891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-54/1</w:t>
            </w:r>
            <w:r>
              <w:rPr>
                <w:iCs/>
              </w:rPr>
              <w:t>63</w:t>
            </w:r>
            <w:r w:rsidRPr="00D421A8">
              <w:rPr>
                <w:iCs/>
              </w:rPr>
              <w:t>/202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-</w:t>
            </w:r>
            <w:r>
              <w:rPr>
                <w:iCs/>
              </w:rPr>
              <w:t>132</w:t>
            </w:r>
          </w:p>
          <w:p w14:paraId="4A4E6AF2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 от 1</w:t>
            </w:r>
            <w:r>
              <w:rPr>
                <w:iCs/>
              </w:rPr>
              <w:t>0</w:t>
            </w:r>
            <w:r w:rsidRPr="00D421A8">
              <w:rPr>
                <w:iCs/>
              </w:rPr>
              <w:t>.11.202</w:t>
            </w:r>
            <w:r>
              <w:rPr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F90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30861C8D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F56" w14:textId="77777777" w:rsidR="00841DAB" w:rsidRDefault="00841DAB" w:rsidP="009971DC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D26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Свирский Валерий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52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 xml:space="preserve">       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C18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54-54/010-54/010/013/2015-340/1</w:t>
            </w:r>
          </w:p>
          <w:p w14:paraId="3A55926D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04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1CA" w14:textId="77777777" w:rsidR="00841DAB" w:rsidRPr="00D421A8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>33/20697</w:t>
            </w:r>
          </w:p>
        </w:tc>
      </w:tr>
      <w:tr w:rsidR="00841DAB" w:rsidRPr="00001C58" w14:paraId="240AC2A3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4F7" w14:textId="77777777" w:rsidR="00841DAB" w:rsidRDefault="00841DAB" w:rsidP="009971DC">
            <w: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61C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Якубовская Наталья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38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 xml:space="preserve">       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93C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54-54-10/016/2014-151</w:t>
            </w:r>
          </w:p>
          <w:p w14:paraId="14361FEF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31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07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99F" w14:textId="77777777" w:rsidR="00841DAB" w:rsidRPr="00D421A8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53DF501B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404" w14:textId="77777777" w:rsidR="00841DAB" w:rsidRDefault="00841DAB" w:rsidP="009971DC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E42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Соболева Вера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DE5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DAA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54-54-10/001/2014-949</w:t>
            </w:r>
          </w:p>
          <w:p w14:paraId="21380ACC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19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06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E36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0C0210B5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A1" w14:textId="77777777" w:rsidR="00841DAB" w:rsidRDefault="00841DAB" w:rsidP="009971DC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EC4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Соболев Геннадий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B98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09F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54-54-10/001/2014-908</w:t>
            </w:r>
          </w:p>
          <w:p w14:paraId="61AE348A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11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06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57C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23868481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091" w14:textId="77777777" w:rsidR="00841DAB" w:rsidRDefault="00841DAB" w:rsidP="009971DC"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916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Мейснер Софья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5BD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7D8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54-54-10/003/2013-384</w:t>
            </w:r>
          </w:p>
          <w:p w14:paraId="7C330E8B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04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BF9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5D0D80EE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28E" w14:textId="77777777" w:rsidR="00841DAB" w:rsidRDefault="00841DAB" w:rsidP="009971DC"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C8B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Мейснер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D3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201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54-54-10/003/2013-381</w:t>
            </w:r>
          </w:p>
          <w:p w14:paraId="001A903F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04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6FD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670B542E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B6F" w14:textId="77777777" w:rsidR="00841DAB" w:rsidRDefault="00841DAB" w:rsidP="009971DC"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FBC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Никифоров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40B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E2E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54-54-10/003/2013-380</w:t>
            </w:r>
          </w:p>
          <w:p w14:paraId="2F199FCA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04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380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7FAECEDF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8C5" w14:textId="77777777" w:rsidR="00841DAB" w:rsidRDefault="00841DAB" w:rsidP="009971DC"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229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Романов Евгений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B81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66,4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12F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54-54-10/011/2010-963</w:t>
            </w:r>
          </w:p>
          <w:p w14:paraId="72903283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28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09</w:t>
            </w:r>
            <w:r w:rsidRPr="00D421A8">
              <w:rPr>
                <w:iCs/>
              </w:rPr>
              <w:t>.20</w:t>
            </w:r>
            <w:r>
              <w:rPr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EA6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66/20697</w:t>
            </w:r>
          </w:p>
        </w:tc>
      </w:tr>
      <w:tr w:rsidR="00841DAB" w:rsidRPr="00001C58" w14:paraId="13AF928D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688" w14:textId="77777777" w:rsidR="00841DAB" w:rsidRDefault="00841DAB" w:rsidP="009971DC"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39E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Серенкова Зоя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A1C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BB9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54-54-10/002/2008-649</w:t>
            </w:r>
          </w:p>
          <w:p w14:paraId="0C547340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20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06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5F7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36F04C4A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914" w14:textId="77777777" w:rsidR="00841DAB" w:rsidRDefault="00841DAB" w:rsidP="009971DC">
            <w:r>
              <w:t xml:space="preserve">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465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Позднышева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89E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09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54-54-10/002/2008-661</w:t>
            </w:r>
          </w:p>
          <w:p w14:paraId="0F0FCAE8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18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06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EAA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7D7FED88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887" w14:textId="77777777" w:rsidR="00841DAB" w:rsidRDefault="00841DAB" w:rsidP="009971DC"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E1F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Тагакова Нина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54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7DB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54-54-10/002/2008-250</w:t>
            </w:r>
          </w:p>
          <w:p w14:paraId="35718412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20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596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5CEF5972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5C8" w14:textId="77777777" w:rsidR="00841DAB" w:rsidRDefault="00841DAB" w:rsidP="009971DC"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85F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Шихалева Тамара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A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22C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54-54-10/002/2008-186</w:t>
            </w:r>
          </w:p>
          <w:p w14:paraId="5E779BAD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13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6CE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3D61FB08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7BC" w14:textId="77777777" w:rsidR="00841DAB" w:rsidRDefault="00841DAB" w:rsidP="009971DC"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1A8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Хлопов Сергей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C7C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DAA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54-54-10/005/2007-989</w:t>
            </w:r>
          </w:p>
          <w:p w14:paraId="77F6CA92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26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EBF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22F006FE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CFB" w14:textId="77777777" w:rsidR="00841DAB" w:rsidRDefault="00841DAB" w:rsidP="009971DC"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989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Позднышева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C73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642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54-54-10/005/2007-435</w:t>
            </w:r>
          </w:p>
          <w:p w14:paraId="73D79CD4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03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10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C77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2D37A3BB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5DE" w14:textId="77777777" w:rsidR="00841DAB" w:rsidRDefault="00841DAB" w:rsidP="009971DC"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D50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Никифорова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AF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F5F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54-54-10/002/2007-914</w:t>
            </w:r>
          </w:p>
          <w:p w14:paraId="24FA9BA3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01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08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3E3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  <w:tr w:rsidR="00841DAB" w:rsidRPr="00001C58" w14:paraId="383A9F6B" w14:textId="77777777" w:rsidTr="009971D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5B9" w14:textId="77777777" w:rsidR="00841DAB" w:rsidRDefault="00841DAB" w:rsidP="009971DC"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D6A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Шилова Надежда Лаврентьевна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D1DD" w14:textId="77777777" w:rsidR="00841DAB" w:rsidRDefault="00841DAB" w:rsidP="009971DC">
            <w:pPr>
              <w:rPr>
                <w:iCs/>
              </w:rPr>
            </w:pPr>
            <w:r>
              <w:rPr>
                <w:iCs/>
              </w:rPr>
              <w:t>33,2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AA2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54-54-10/002/2007-822</w:t>
            </w:r>
          </w:p>
          <w:p w14:paraId="4FE5C92E" w14:textId="77777777" w:rsidR="00841DAB" w:rsidRDefault="00841DAB" w:rsidP="009971DC">
            <w:pPr>
              <w:jc w:val="center"/>
              <w:rPr>
                <w:iCs/>
              </w:rPr>
            </w:pPr>
            <w:r w:rsidRPr="00D421A8">
              <w:rPr>
                <w:iCs/>
              </w:rPr>
              <w:t xml:space="preserve">от </w:t>
            </w:r>
            <w:r>
              <w:rPr>
                <w:iCs/>
              </w:rPr>
              <w:t>10</w:t>
            </w:r>
            <w:r w:rsidRPr="00D421A8">
              <w:rPr>
                <w:iCs/>
              </w:rPr>
              <w:t>.</w:t>
            </w:r>
            <w:r>
              <w:rPr>
                <w:iCs/>
              </w:rPr>
              <w:t>07</w:t>
            </w:r>
            <w:r w:rsidRPr="00D421A8">
              <w:rPr>
                <w:iCs/>
              </w:rPr>
              <w:t>.2</w:t>
            </w:r>
            <w:r>
              <w:rPr>
                <w:iCs/>
              </w:rPr>
              <w:t>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99F" w14:textId="77777777" w:rsidR="00841DAB" w:rsidRDefault="00841DAB" w:rsidP="009971DC">
            <w:pPr>
              <w:jc w:val="center"/>
              <w:rPr>
                <w:iCs/>
              </w:rPr>
            </w:pPr>
            <w:r>
              <w:rPr>
                <w:iCs/>
              </w:rPr>
              <w:t>33/20697</w:t>
            </w:r>
          </w:p>
        </w:tc>
      </w:tr>
    </w:tbl>
    <w:p w14:paraId="3C02B0BA" w14:textId="77777777" w:rsidR="00841DAB" w:rsidRDefault="00841DAB" w:rsidP="00841DAB">
      <w:pPr>
        <w:numPr>
          <w:ilvl w:val="0"/>
          <w:numId w:val="25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>Опубликовать настоящее постановление в периодичном печатном издании «</w:t>
      </w:r>
      <w:r>
        <w:rPr>
          <w:rFonts w:eastAsia="Calibri"/>
          <w:sz w:val="28"/>
          <w:szCs w:val="28"/>
        </w:rPr>
        <w:t>Серебрянский сельсовет</w:t>
      </w:r>
      <w:r w:rsidRPr="00001C58">
        <w:rPr>
          <w:rFonts w:eastAsia="Calibri"/>
          <w:sz w:val="28"/>
          <w:szCs w:val="28"/>
        </w:rPr>
        <w:t>» и разместить на о</w:t>
      </w:r>
      <w:r>
        <w:rPr>
          <w:rFonts w:eastAsia="Calibri"/>
          <w:sz w:val="28"/>
          <w:szCs w:val="28"/>
        </w:rPr>
        <w:t>фициальном сайте администрации Серебрянского</w:t>
      </w:r>
      <w:r w:rsidRPr="00001C58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Чулымского</w:t>
      </w:r>
      <w:r w:rsidRPr="00001C58">
        <w:rPr>
          <w:rFonts w:eastAsia="Calibri"/>
          <w:sz w:val="28"/>
          <w:szCs w:val="28"/>
        </w:rPr>
        <w:t xml:space="preserve"> района Новосибирской области.</w:t>
      </w:r>
    </w:p>
    <w:p w14:paraId="4E4295C7" w14:textId="77777777" w:rsidR="00841DAB" w:rsidRPr="001F0806" w:rsidRDefault="00841DAB" w:rsidP="00841DAB">
      <w:pPr>
        <w:numPr>
          <w:ilvl w:val="0"/>
          <w:numId w:val="25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>По истечении 30 дней с даты опубликования</w:t>
      </w:r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6B78D4B3" w14:textId="77777777" w:rsidR="00841DAB" w:rsidRPr="00156AF7" w:rsidRDefault="00841DAB" w:rsidP="00841DAB">
      <w:pPr>
        <w:numPr>
          <w:ilvl w:val="0"/>
          <w:numId w:val="25"/>
        </w:numPr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56AF7">
        <w:rPr>
          <w:rFonts w:eastAsia="Calibri"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584B5F7" w14:textId="77777777" w:rsidR="00841DAB" w:rsidRPr="00156AF7" w:rsidRDefault="00841DAB" w:rsidP="00841DAB">
      <w:pPr>
        <w:jc w:val="both"/>
        <w:rPr>
          <w:sz w:val="28"/>
          <w:szCs w:val="28"/>
        </w:rPr>
      </w:pPr>
    </w:p>
    <w:p w14:paraId="1F457D9A" w14:textId="77777777" w:rsidR="00841DAB" w:rsidRPr="00156AF7" w:rsidRDefault="00841DAB" w:rsidP="00841DAB">
      <w:pPr>
        <w:jc w:val="both"/>
        <w:rPr>
          <w:sz w:val="28"/>
          <w:szCs w:val="28"/>
        </w:rPr>
      </w:pPr>
    </w:p>
    <w:p w14:paraId="47F0519D" w14:textId="77777777" w:rsidR="00841DAB" w:rsidRPr="00156AF7" w:rsidRDefault="00841DAB" w:rsidP="00841DAB">
      <w:pPr>
        <w:jc w:val="both"/>
        <w:rPr>
          <w:sz w:val="28"/>
          <w:szCs w:val="28"/>
        </w:rPr>
      </w:pPr>
    </w:p>
    <w:p w14:paraId="6977D79D" w14:textId="77777777" w:rsidR="00841DAB" w:rsidRPr="008C5B6E" w:rsidRDefault="00841DAB" w:rsidP="00841DAB">
      <w:pPr>
        <w:jc w:val="both"/>
        <w:rPr>
          <w:sz w:val="28"/>
          <w:szCs w:val="28"/>
        </w:rPr>
      </w:pPr>
      <w:r w:rsidRPr="008C5B6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Серебрянского </w:t>
      </w:r>
      <w:r w:rsidRPr="008C5B6E">
        <w:rPr>
          <w:sz w:val="28"/>
          <w:szCs w:val="28"/>
        </w:rPr>
        <w:t xml:space="preserve">сельсовета </w:t>
      </w:r>
    </w:p>
    <w:p w14:paraId="35978B3C" w14:textId="712CE2BF" w:rsidR="00841DAB" w:rsidRPr="008C5B6E" w:rsidRDefault="00841DAB" w:rsidP="00841DAB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8C5B6E">
        <w:rPr>
          <w:sz w:val="28"/>
          <w:szCs w:val="28"/>
        </w:rPr>
        <w:t xml:space="preserve"> района Новоси</w:t>
      </w:r>
      <w:r>
        <w:rPr>
          <w:sz w:val="28"/>
          <w:szCs w:val="28"/>
        </w:rPr>
        <w:t xml:space="preserve">бирской области                                А.А. Баутин              </w:t>
      </w:r>
    </w:p>
    <w:p w14:paraId="11C5578A" w14:textId="77777777" w:rsidR="00841DAB" w:rsidRDefault="00841DAB" w:rsidP="00841DAB">
      <w:pPr>
        <w:shd w:val="clear" w:color="auto" w:fill="FFFFFF"/>
        <w:rPr>
          <w:b/>
          <w:bCs/>
          <w:color w:val="333333"/>
        </w:rPr>
      </w:pPr>
    </w:p>
    <w:p w14:paraId="5ABBFB55" w14:textId="77777777" w:rsidR="00841DAB" w:rsidRDefault="00841DAB" w:rsidP="00841DAB">
      <w:pPr>
        <w:shd w:val="clear" w:color="auto" w:fill="FFFFFF"/>
        <w:rPr>
          <w:b/>
          <w:bCs/>
          <w:color w:val="333333"/>
        </w:rPr>
      </w:pPr>
    </w:p>
    <w:p w14:paraId="78A5E08A" w14:textId="77777777" w:rsidR="00841DAB" w:rsidRDefault="00841DAB" w:rsidP="00841DAB">
      <w:pPr>
        <w:shd w:val="clear" w:color="auto" w:fill="FFFFFF"/>
        <w:rPr>
          <w:b/>
          <w:bCs/>
          <w:color w:val="333333"/>
        </w:rPr>
      </w:pP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lastRenderedPageBreak/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71CEEA8A" w14:textId="25F3E907" w:rsidR="008D65F2" w:rsidRPr="008D65F2" w:rsidRDefault="008D65F2" w:rsidP="008D65F2">
            <w:pPr>
              <w:jc w:val="both"/>
            </w:pPr>
            <w:r w:rsidRPr="008D65F2">
              <w:t>Н.А.  Романова</w:t>
            </w:r>
            <w:r w:rsidR="001A3135">
              <w:t>; Е.А. Барбосенко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D36" w14:textId="77777777" w:rsidR="0069686F" w:rsidRDefault="0069686F" w:rsidP="00534519">
      <w:r>
        <w:separator/>
      </w:r>
    </w:p>
  </w:endnote>
  <w:endnote w:type="continuationSeparator" w:id="0">
    <w:p w14:paraId="6C8B15E5" w14:textId="77777777" w:rsidR="0069686F" w:rsidRDefault="0069686F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A7D9" w14:textId="77777777" w:rsidR="0069686F" w:rsidRDefault="0069686F" w:rsidP="00534519">
      <w:r>
        <w:separator/>
      </w:r>
    </w:p>
  </w:footnote>
  <w:footnote w:type="continuationSeparator" w:id="0">
    <w:p w14:paraId="652847F2" w14:textId="77777777" w:rsidR="0069686F" w:rsidRDefault="0069686F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F5D"/>
    <w:multiLevelType w:val="hybridMultilevel"/>
    <w:tmpl w:val="E83017E6"/>
    <w:lvl w:ilvl="0" w:tplc="5B4E1312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940438"/>
    <w:multiLevelType w:val="multilevel"/>
    <w:tmpl w:val="82FC6EE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9" w15:restartNumberingAfterBreak="0">
    <w:nsid w:val="525540A0"/>
    <w:multiLevelType w:val="hybridMultilevel"/>
    <w:tmpl w:val="21087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0E416E"/>
    <w:multiLevelType w:val="multilevel"/>
    <w:tmpl w:val="CEF06216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7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4707" w:hanging="1080"/>
      </w:pPr>
    </w:lvl>
    <w:lvl w:ilvl="4">
      <w:start w:val="1"/>
      <w:numFmt w:val="decimal"/>
      <w:isLgl/>
      <w:lvlText w:val="%1.%2.%3.%4.%5."/>
      <w:lvlJc w:val="left"/>
      <w:pPr>
        <w:ind w:left="5727" w:hanging="1080"/>
      </w:pPr>
    </w:lvl>
    <w:lvl w:ilvl="5">
      <w:start w:val="1"/>
      <w:numFmt w:val="decimal"/>
      <w:isLgl/>
      <w:lvlText w:val="%1.%2.%3.%4.%5.%6."/>
      <w:lvlJc w:val="left"/>
      <w:pPr>
        <w:ind w:left="7107" w:hanging="1440"/>
      </w:pPr>
    </w:lvl>
    <w:lvl w:ilvl="6">
      <w:start w:val="1"/>
      <w:numFmt w:val="decimal"/>
      <w:isLgl/>
      <w:lvlText w:val="%1.%2.%3.%4.%5.%6.%7."/>
      <w:lvlJc w:val="left"/>
      <w:pPr>
        <w:ind w:left="8487" w:hanging="1800"/>
      </w:p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</w:lvl>
  </w:abstractNum>
  <w:abstractNum w:abstractNumId="23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4BA427D"/>
    <w:multiLevelType w:val="multilevel"/>
    <w:tmpl w:val="9F1A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5C424A5"/>
    <w:multiLevelType w:val="hybridMultilevel"/>
    <w:tmpl w:val="45984B2A"/>
    <w:lvl w:ilvl="0" w:tplc="0C08F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4"/>
  </w:num>
  <w:num w:numId="4" w16cid:durableId="1218934530">
    <w:abstractNumId w:val="11"/>
  </w:num>
  <w:num w:numId="5" w16cid:durableId="1128088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21"/>
  </w:num>
  <w:num w:numId="9" w16cid:durableId="326591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24"/>
  </w:num>
  <w:num w:numId="13" w16cid:durableId="510265498">
    <w:abstractNumId w:val="7"/>
  </w:num>
  <w:num w:numId="14" w16cid:durableId="1749770286">
    <w:abstractNumId w:val="17"/>
  </w:num>
  <w:num w:numId="15" w16cid:durableId="1727946836">
    <w:abstractNumId w:val="6"/>
  </w:num>
  <w:num w:numId="16" w16cid:durableId="438113062">
    <w:abstractNumId w:val="9"/>
  </w:num>
  <w:num w:numId="17" w16cid:durableId="1208299712">
    <w:abstractNumId w:val="12"/>
  </w:num>
  <w:num w:numId="18" w16cid:durableId="481048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321115">
    <w:abstractNumId w:val="19"/>
  </w:num>
  <w:num w:numId="20" w16cid:durableId="1052772994">
    <w:abstractNumId w:val="13"/>
  </w:num>
  <w:num w:numId="21" w16cid:durableId="905801072">
    <w:abstractNumId w:val="8"/>
  </w:num>
  <w:num w:numId="22" w16cid:durableId="1663853438">
    <w:abstractNumId w:val="26"/>
  </w:num>
  <w:num w:numId="23" w16cid:durableId="1488399253">
    <w:abstractNumId w:val="15"/>
  </w:num>
  <w:num w:numId="24" w16cid:durableId="593168290">
    <w:abstractNumId w:val="25"/>
  </w:num>
  <w:num w:numId="25" w16cid:durableId="169496060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1A9"/>
    <w:rsid w:val="00062EE3"/>
    <w:rsid w:val="00063787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3135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3349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6A3F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07E1"/>
    <w:rsid w:val="006939AE"/>
    <w:rsid w:val="00693BBA"/>
    <w:rsid w:val="00693C1A"/>
    <w:rsid w:val="0069450F"/>
    <w:rsid w:val="0069686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41DAB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2E5F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0C03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5778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6B25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2279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uiPriority w:val="1"/>
    <w:qFormat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paragraph" w:customStyle="1" w:styleId="aligncenter">
    <w:name w:val="align_center"/>
    <w:basedOn w:val="a3"/>
    <w:rsid w:val="00841D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346</cp:revision>
  <cp:lastPrinted>2024-04-05T07:35:00Z</cp:lastPrinted>
  <dcterms:created xsi:type="dcterms:W3CDTF">2019-09-06T03:18:00Z</dcterms:created>
  <dcterms:modified xsi:type="dcterms:W3CDTF">2025-04-15T08:47:00Z</dcterms:modified>
</cp:coreProperties>
</file>