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FAC124" w14:textId="77777777"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14:paraId="3BD084FA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14:paraId="498A513F" w14:textId="3D37CFAE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в  поселения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Серебрянского</w:t>
      </w:r>
      <w:r w:rsidR="00D068F9">
        <w:rPr>
          <w:rFonts w:ascii="Times New Roman" w:hAnsi="Times New Roman"/>
          <w:b/>
          <w:sz w:val="24"/>
          <w:szCs w:val="24"/>
        </w:rPr>
        <w:t xml:space="preserve"> сельсовета Чулымского района в</w:t>
      </w:r>
      <w:r w:rsidR="00CE2ED2">
        <w:rPr>
          <w:rFonts w:ascii="Times New Roman" w:hAnsi="Times New Roman"/>
          <w:b/>
          <w:sz w:val="24"/>
          <w:szCs w:val="24"/>
        </w:rPr>
        <w:t xml:space="preserve"> июне</w:t>
      </w:r>
      <w:r w:rsidR="00D068F9">
        <w:rPr>
          <w:rFonts w:ascii="Times New Roman" w:hAnsi="Times New Roman"/>
          <w:b/>
          <w:sz w:val="24"/>
          <w:szCs w:val="24"/>
        </w:rPr>
        <w:t xml:space="preserve"> </w:t>
      </w:r>
      <w:r w:rsidR="00992C0D">
        <w:rPr>
          <w:rFonts w:ascii="Times New Roman" w:hAnsi="Times New Roman"/>
          <w:b/>
          <w:sz w:val="24"/>
          <w:szCs w:val="24"/>
        </w:rPr>
        <w:t>202</w:t>
      </w:r>
      <w:r w:rsidR="00686DC8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b/>
          <w:sz w:val="24"/>
          <w:szCs w:val="24"/>
        </w:rPr>
        <w:t>года</w:t>
      </w:r>
    </w:p>
    <w:p w14:paraId="5A5BC357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14:paraId="5AF68B17" w14:textId="77777777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1B83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8E43CF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14:paraId="6703B1A9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389D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14:paraId="4F8B069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7DB3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14:paraId="2DF2A8F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83A6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14:paraId="3280EB63" w14:textId="77777777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D83B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E3856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973FA1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EC6D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FC9B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ABC5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DF7176F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AFD6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6E74CFA" w14:textId="77777777"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14:paraId="395A2E35" w14:textId="77777777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30345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11A6D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F8F74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BBF3667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14:paraId="4196B80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14:paraId="4E1FB220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101429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863F02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D00A71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D17DE0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7AE5C6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71AF64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066604C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2893C6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5DEC10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DA0680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DC30A97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E7A11FA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C109CD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45D584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00E15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EF90C5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35ABE0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9896F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5BA32816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B7AA6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D1282" w14:textId="77777777"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C0E1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68FB4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3E16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C0829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E68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4EC5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C44D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ACA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4CC1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5D85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9272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F905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CBB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674C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79D3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E8DA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FAA9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5F6F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E86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BE73E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337FE835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5C9DB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DA5B0" w14:textId="77777777"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9FD3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4349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2909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20E4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AABB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9360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9D7F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F4A5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2DDC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287F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6C77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E73E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01DD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55CD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712C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8F78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9A3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BF7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E557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1F3B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30964B71" w14:textId="77777777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C179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7E21C9A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1428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F274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3E76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3A5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28F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D55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3FCA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0D70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110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E97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6A7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1818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91E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2288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D7C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7B63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5924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88547" w14:textId="72E8FCB4" w:rsidR="007E1564" w:rsidRDefault="00CE2ED2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DE171" w14:textId="27A71DD0" w:rsidR="007E1564" w:rsidRDefault="00CE2ED2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E6E3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6F65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14:paraId="334AF5D6" w14:textId="77777777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8F8F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6ED4813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C2A5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E2AD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D12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A847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94F2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722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FED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01CB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A1CF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678C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3B7C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EB04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685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C547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1E26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75C9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D82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C656C" w14:textId="22D3AC3A" w:rsidR="007E1564" w:rsidRDefault="00686DC8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BD9D8" w14:textId="5FED813C" w:rsidR="007E1564" w:rsidRDefault="00686DC8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105D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8EE4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14:paraId="5DC5E1F1" w14:textId="77777777"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B79B42B" w14:textId="77777777"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019263" w14:textId="77777777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Чулымского района Новосибирской области                                                                А.А. Баутин.   </w:t>
      </w:r>
    </w:p>
    <w:p w14:paraId="7259C5B7" w14:textId="77777777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02F0F1" w14:textId="77777777"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7C672D" w14:textId="77777777" w:rsidR="00426741" w:rsidRDefault="00426741" w:rsidP="006C2930">
      <w:pPr>
        <w:spacing w:after="0" w:line="240" w:lineRule="auto"/>
      </w:pPr>
      <w:r>
        <w:separator/>
      </w:r>
    </w:p>
  </w:endnote>
  <w:endnote w:type="continuationSeparator" w:id="0">
    <w:p w14:paraId="75654CF9" w14:textId="77777777" w:rsidR="00426741" w:rsidRDefault="00426741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E7BF07" w14:textId="77777777" w:rsidR="00426741" w:rsidRDefault="00426741" w:rsidP="006C2930">
      <w:pPr>
        <w:spacing w:after="0" w:line="240" w:lineRule="auto"/>
      </w:pPr>
      <w:r>
        <w:separator/>
      </w:r>
    </w:p>
  </w:footnote>
  <w:footnote w:type="continuationSeparator" w:id="0">
    <w:p w14:paraId="6665AB2B" w14:textId="77777777" w:rsidR="00426741" w:rsidRDefault="00426741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26080"/>
    <w:rsid w:val="00141C85"/>
    <w:rsid w:val="00153933"/>
    <w:rsid w:val="00173C65"/>
    <w:rsid w:val="001818F4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1F2892"/>
    <w:rsid w:val="00204452"/>
    <w:rsid w:val="002215A8"/>
    <w:rsid w:val="002260D9"/>
    <w:rsid w:val="00237E17"/>
    <w:rsid w:val="00242911"/>
    <w:rsid w:val="00242E25"/>
    <w:rsid w:val="0025631C"/>
    <w:rsid w:val="00273375"/>
    <w:rsid w:val="00275A78"/>
    <w:rsid w:val="00282212"/>
    <w:rsid w:val="002A5AD4"/>
    <w:rsid w:val="002E5AD7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26741"/>
    <w:rsid w:val="00430CF5"/>
    <w:rsid w:val="00433786"/>
    <w:rsid w:val="004474D2"/>
    <w:rsid w:val="0046313B"/>
    <w:rsid w:val="00464112"/>
    <w:rsid w:val="004657D0"/>
    <w:rsid w:val="00472E73"/>
    <w:rsid w:val="00490603"/>
    <w:rsid w:val="00491B71"/>
    <w:rsid w:val="00493D97"/>
    <w:rsid w:val="004A0825"/>
    <w:rsid w:val="004A387D"/>
    <w:rsid w:val="004C2713"/>
    <w:rsid w:val="004C624A"/>
    <w:rsid w:val="004E4179"/>
    <w:rsid w:val="00524D08"/>
    <w:rsid w:val="00531EB9"/>
    <w:rsid w:val="00532B3A"/>
    <w:rsid w:val="00535853"/>
    <w:rsid w:val="00536C42"/>
    <w:rsid w:val="005601C8"/>
    <w:rsid w:val="00566B2F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6DC8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350D0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97F9F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743B"/>
    <w:rsid w:val="00992C0D"/>
    <w:rsid w:val="00997DEA"/>
    <w:rsid w:val="009B1957"/>
    <w:rsid w:val="00A23B62"/>
    <w:rsid w:val="00A36DBF"/>
    <w:rsid w:val="00A452CC"/>
    <w:rsid w:val="00A4764C"/>
    <w:rsid w:val="00A477C8"/>
    <w:rsid w:val="00A63C9E"/>
    <w:rsid w:val="00A828E9"/>
    <w:rsid w:val="00A9321A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82D59"/>
    <w:rsid w:val="00C9628F"/>
    <w:rsid w:val="00CD4AC3"/>
    <w:rsid w:val="00CE2C0C"/>
    <w:rsid w:val="00CE2ED2"/>
    <w:rsid w:val="00CE7735"/>
    <w:rsid w:val="00CF311C"/>
    <w:rsid w:val="00CF4BF8"/>
    <w:rsid w:val="00D04A05"/>
    <w:rsid w:val="00D05EC9"/>
    <w:rsid w:val="00D068F9"/>
    <w:rsid w:val="00D0797D"/>
    <w:rsid w:val="00D20A77"/>
    <w:rsid w:val="00D31398"/>
    <w:rsid w:val="00D32675"/>
    <w:rsid w:val="00D34F1E"/>
    <w:rsid w:val="00D57260"/>
    <w:rsid w:val="00D709FA"/>
    <w:rsid w:val="00D75A35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F0653"/>
    <w:rsid w:val="00DF49AA"/>
    <w:rsid w:val="00DF709D"/>
    <w:rsid w:val="00E16031"/>
    <w:rsid w:val="00E27517"/>
    <w:rsid w:val="00E3176D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2B62E"/>
  <w15:docId w15:val="{800B8493-7EA1-4113-BD01-61382DC8A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FD58C1E-C677-44E7-8FB3-22AA10451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Наталья Романова</cp:lastModifiedBy>
  <cp:revision>23</cp:revision>
  <cp:lastPrinted>2024-06-27T11:19:00Z</cp:lastPrinted>
  <dcterms:created xsi:type="dcterms:W3CDTF">2021-08-31T03:57:00Z</dcterms:created>
  <dcterms:modified xsi:type="dcterms:W3CDTF">2024-06-27T11:25:00Z</dcterms:modified>
</cp:coreProperties>
</file>